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2C200" w:rsidR="00061896" w:rsidRPr="005F4693" w:rsidRDefault="00055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5C2E6" w:rsidR="00061896" w:rsidRPr="00E407AC" w:rsidRDefault="00055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2A83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7E73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5489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4BA0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A6D9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0494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315B" w:rsidR="00FC15B4" w:rsidRPr="00D11D17" w:rsidRDefault="0005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2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E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E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4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0F27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B295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F33A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7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0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9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C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6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0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8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63CE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8ADB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41B3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435C9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03B0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0D877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12CAF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9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7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E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0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0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D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C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2F5E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22C9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0FCE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0074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CDA4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57AA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EBDA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C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3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A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9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2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0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2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D8E5A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DB2D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0E74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5BD82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816D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60A7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4FC6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A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4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2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4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E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B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E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818B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8D5F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3966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A2FE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9725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44B6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C0C3" w:rsidR="009A6C64" w:rsidRPr="00C2583D" w:rsidRDefault="0005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B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8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7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E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1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7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B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3FD" w:rsidRDefault="00055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3FD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