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6F59" w:rsidR="0061148E" w:rsidRPr="0035681E" w:rsidRDefault="00D73E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C7FA" w:rsidR="0061148E" w:rsidRPr="0035681E" w:rsidRDefault="00D73E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640CD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386A1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1734B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C601D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FD56B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43807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8FE2B" w:rsidR="00CD0676" w:rsidRPr="00944D28" w:rsidRDefault="00D7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B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0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E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4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F5693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EC09C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5F72D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1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7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0ACB1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E3A52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53E32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9300D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55E56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3925A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02051" w:rsidR="00B87ED3" w:rsidRPr="00944D28" w:rsidRDefault="00D7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14C9D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9CA52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2804D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74491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69A6C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BEA42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1465C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4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69D2F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C592B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9D631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7E6EB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3AEA1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57992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B063A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B332D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090DE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4E76F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E78D2" w:rsidR="00B87ED3" w:rsidRPr="00944D28" w:rsidRDefault="00D7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4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D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3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EA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2024-07-03T17:36:00.0000000Z</dcterms:modified>
</coreProperties>
</file>