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F8C06" w:rsidR="0061148E" w:rsidRPr="00177744" w:rsidRDefault="005D7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88C5" w:rsidR="0061148E" w:rsidRPr="00177744" w:rsidRDefault="005D7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F3F90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52C74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8CA4C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ADCFA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8ED2A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12848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BFC94" w:rsidR="00983D57" w:rsidRPr="00177744" w:rsidRDefault="005D7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E8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7B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BA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A7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17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F3F24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54D92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7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6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C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4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9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6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D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2C2A1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5E7AD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1C4CA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F443B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3C700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A5FD6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203B0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B46B3" w:rsidR="00B87ED3" w:rsidRPr="00177744" w:rsidRDefault="005D7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5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7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9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6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B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4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D9D23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73B66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2F7A7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B33E0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2CBC7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5F92C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DD907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2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E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3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1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0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4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B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A995D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C601A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2FB31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AC1AD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0B67D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C0B45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112AE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A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F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B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4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5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9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6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3354C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2764D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BBEC2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9DA50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14431" w:rsidR="00B87ED3" w:rsidRPr="00177744" w:rsidRDefault="005D7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5A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4F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0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1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1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9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1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9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7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AC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