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FD212" w:rsidR="0061148E" w:rsidRPr="00177744" w:rsidRDefault="00593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787E" w:rsidR="0061148E" w:rsidRPr="00177744" w:rsidRDefault="00593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710A2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6407A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262D1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6ED71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0B877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546AC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D9C55" w:rsidR="00983D57" w:rsidRPr="00177744" w:rsidRDefault="005930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B6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D2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6B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DC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2D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D9231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66A43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9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0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C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E6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1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E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7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B542A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A7D3B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6040F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5894C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16AB5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F76E4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30D85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8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EB3A7" w:rsidR="00B87ED3" w:rsidRPr="00177744" w:rsidRDefault="00593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6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0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7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0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A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85F2A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6F9FE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3AD02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3AC8F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CCC91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937F0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6E994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7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1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1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F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0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3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B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4865D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D4485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50250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0EFA5B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4C1F0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774D7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967E6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3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A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6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7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1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A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3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DFA1E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267C4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8C130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F1B4A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8B6F4" w:rsidR="00B87ED3" w:rsidRPr="00177744" w:rsidRDefault="00593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6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8C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1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3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8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6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F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9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8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0A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