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B28C9A" w:rsidR="00C34772" w:rsidRPr="0026421F" w:rsidRDefault="004B0D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697A5E" w:rsidR="00C34772" w:rsidRPr="00D339A1" w:rsidRDefault="004B0D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7048D" w:rsidR="002A7340" w:rsidRPr="00CD56BA" w:rsidRDefault="004B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0A8AD" w:rsidR="002A7340" w:rsidRPr="00CD56BA" w:rsidRDefault="004B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545CD" w:rsidR="002A7340" w:rsidRPr="00CD56BA" w:rsidRDefault="004B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1627E0" w:rsidR="002A7340" w:rsidRPr="00CD56BA" w:rsidRDefault="004B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0336A1" w:rsidR="002A7340" w:rsidRPr="00CD56BA" w:rsidRDefault="004B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03E6D7" w:rsidR="002A7340" w:rsidRPr="00CD56BA" w:rsidRDefault="004B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AE5929" w:rsidR="002A7340" w:rsidRPr="00CD56BA" w:rsidRDefault="004B0D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8A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6A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EA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81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4A3CE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B3EC97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692EB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124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11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C3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DB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CE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88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BCEF4" w:rsidR="001835FB" w:rsidRPr="000307EE" w:rsidRDefault="004B0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851B0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7F569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FB0BE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D5CFB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4DD6A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F65D3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4888E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89AD5" w:rsidR="001835FB" w:rsidRPr="000307EE" w:rsidRDefault="004B0D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EA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C3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4F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ED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C22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77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4B827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8CFE6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FF73A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5404A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57267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4E521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729B78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9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C9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C4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80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2A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6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31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226AE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41E851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28062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B1214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03F5C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F69E8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DC757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12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7A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41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1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B6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E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5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A99B7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2565D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9A2DC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21A6C" w:rsidR="009A6C64" w:rsidRPr="00730585" w:rsidRDefault="004B0D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ED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AA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BB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7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82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98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6C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159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E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53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0D0C" w:rsidRPr="00B537C7" w:rsidRDefault="004B0D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BEB0F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0D0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