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8707" w:rsidR="0061148E" w:rsidRPr="00C61931" w:rsidRDefault="00D32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3152" w:rsidR="0061148E" w:rsidRPr="00C61931" w:rsidRDefault="00D32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80B2C" w:rsidR="00B87ED3" w:rsidRPr="00944D28" w:rsidRDefault="00D3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E0761" w:rsidR="00B87ED3" w:rsidRPr="00944D28" w:rsidRDefault="00D3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BAA7D" w:rsidR="00B87ED3" w:rsidRPr="00944D28" w:rsidRDefault="00D3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36E99" w:rsidR="00B87ED3" w:rsidRPr="00944D28" w:rsidRDefault="00D3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18D04" w:rsidR="00B87ED3" w:rsidRPr="00944D28" w:rsidRDefault="00D3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BE606" w:rsidR="00B87ED3" w:rsidRPr="00944D28" w:rsidRDefault="00D3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1408D" w:rsidR="00B87ED3" w:rsidRPr="00944D28" w:rsidRDefault="00D3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0E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2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A7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9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C0983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B789B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3FC79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3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E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99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169C2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584ED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F39D9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2DB86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82176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2915A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146C7" w:rsidR="00B87ED3" w:rsidRPr="00944D28" w:rsidRDefault="00D3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C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B8D44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F6F65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60290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9CCFC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DD5DE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6C2DB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CCE21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D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9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7BA1D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1F840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BF9FA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719AC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FCB8F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92FCD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E7B41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1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5F9BB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92C1D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CEA19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E0A6D" w:rsidR="00B87ED3" w:rsidRPr="00944D28" w:rsidRDefault="00D3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2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EE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D8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D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2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5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7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AC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