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8D514" w:rsidR="0061148E" w:rsidRPr="00944D28" w:rsidRDefault="00A11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3B29" w:rsidR="0061148E" w:rsidRPr="004A7085" w:rsidRDefault="00A11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44DEE" w:rsidR="00B87ED3" w:rsidRPr="00944D28" w:rsidRDefault="00A1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B54BD" w:rsidR="00B87ED3" w:rsidRPr="00944D28" w:rsidRDefault="00A1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B5F0C" w:rsidR="00B87ED3" w:rsidRPr="00944D28" w:rsidRDefault="00A1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2A6C9" w:rsidR="00B87ED3" w:rsidRPr="00944D28" w:rsidRDefault="00A1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34D44" w:rsidR="00B87ED3" w:rsidRPr="00944D28" w:rsidRDefault="00A1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4599E" w:rsidR="00B87ED3" w:rsidRPr="00944D28" w:rsidRDefault="00A1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5F8C9" w:rsidR="00B87ED3" w:rsidRPr="00944D28" w:rsidRDefault="00A11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A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6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0D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B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58DD1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C3BF7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592A3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8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C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A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E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73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1E2DF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0FF10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B631A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D2AB3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538D2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E33AC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9E500" w:rsidR="00B87ED3" w:rsidRPr="00944D28" w:rsidRDefault="00A11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9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5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1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D36A8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D6B33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82DE2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14712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2C9B8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62E8C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8729A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6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6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0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1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4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A630C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512F3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7A59B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62223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26CCA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985DC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D3806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9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8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4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1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B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3CA91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3DA9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A86A8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70272" w:rsidR="00B87ED3" w:rsidRPr="00944D28" w:rsidRDefault="00A11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B9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FE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9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5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4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C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119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