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E94E" w:rsidR="0061148E" w:rsidRPr="000C582F" w:rsidRDefault="00903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48BB5" w:rsidR="0061148E" w:rsidRPr="000C582F" w:rsidRDefault="00903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7E96D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12334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0C88B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44B29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FE37F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EB160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4DBEA" w:rsidR="00B87ED3" w:rsidRPr="000C582F" w:rsidRDefault="0090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06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19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A5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0F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58297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5E52C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D34D7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2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0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F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C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8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6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0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C9B26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A3A99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1D035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EC63D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C5C5C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17400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77642" w:rsidR="00B87ED3" w:rsidRPr="000C582F" w:rsidRDefault="0090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5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1CE29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B493A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40E89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15ED5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85D25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314F9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7F891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F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B1AEE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274A1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22B3E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BE0E1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3C3F2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E05BC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60AEF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4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CB208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EC86B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8CF79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F7511" w:rsidR="00B87ED3" w:rsidRPr="000C582F" w:rsidRDefault="0090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25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78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82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A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C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03E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