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6A71B" w:rsidR="00FD3806" w:rsidRPr="00A72646" w:rsidRDefault="00262F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45B38" w:rsidR="00FD3806" w:rsidRPr="002A5E6C" w:rsidRDefault="00262F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45C79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42AF9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A5676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B6427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537B5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D0A14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6CDF5" w:rsidR="00B87ED3" w:rsidRPr="00AF0D95" w:rsidRDefault="0026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7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2B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8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E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1304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63834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90AC1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D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4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B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F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C7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6E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5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5C2B5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DE275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43B0B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C454F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3A573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924DD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EFC8C" w:rsidR="00B87ED3" w:rsidRPr="00AF0D95" w:rsidRDefault="0026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9D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7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C1832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9BC70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993CB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14C9E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00D78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3DF6D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9DDBB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D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7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4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4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0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6BCF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EDA17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19A2E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38DEE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B4ED0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2E31F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F79A5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6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4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A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6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7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6BF36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16B3B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DD842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7A69A" w:rsidR="00B87ED3" w:rsidRPr="00AF0D95" w:rsidRDefault="0026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9D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87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FD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B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8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D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B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5B6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1C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