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CEED3" w:rsidR="00563B6E" w:rsidRPr="00B24A33" w:rsidRDefault="001522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693FD" w:rsidR="00563B6E" w:rsidRPr="00B24A33" w:rsidRDefault="001522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81D08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C2745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2BED1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CACF7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99080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DBDBE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2BD6C" w:rsidR="00C11CD7" w:rsidRPr="00B24A33" w:rsidRDefault="00152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7F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38642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917543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727C1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98B86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D6587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563E6" w:rsidR="002113B7" w:rsidRPr="00B24A33" w:rsidRDefault="00152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62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B5BA1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54C6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CE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4A8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6CE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AAF80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1EF62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EA1231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8489A3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C3EDCB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F2CD63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8BE123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F50EE" w:rsidR="002113B7" w:rsidRPr="00B24A33" w:rsidRDefault="00152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93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8A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0D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67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BDF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8E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0A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4019C1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C4184E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67C382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EF37D3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5F2AB9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29EBD9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2DEC6" w:rsidR="002113B7" w:rsidRPr="00B24A33" w:rsidRDefault="00152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8A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51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43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D6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6C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9D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095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1B8F1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63E4DF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EBF552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B7EFBA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6E3C77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573B74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E3F14" w:rsidR="006E49F3" w:rsidRPr="00B24A33" w:rsidRDefault="00152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70E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FF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F3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4A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12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09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6C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8F085" w:rsidR="006E49F3" w:rsidRPr="00B24A33" w:rsidRDefault="001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E57A4E" w:rsidR="006E49F3" w:rsidRPr="00B24A33" w:rsidRDefault="001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2FDE4D" w:rsidR="006E49F3" w:rsidRPr="00B24A33" w:rsidRDefault="001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74D191" w:rsidR="006E49F3" w:rsidRPr="00B24A33" w:rsidRDefault="00152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03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40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772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FE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1C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701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989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2B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12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630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2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227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2024-07-02T14:26:00.0000000Z</dcterms:modified>
</coreProperties>
</file>