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FA6DF" w:rsidR="00563B6E" w:rsidRPr="00B24A33" w:rsidRDefault="006438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1CCB65" w:rsidR="00563B6E" w:rsidRPr="00B24A33" w:rsidRDefault="006438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011CA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47AE9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19A93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D99C2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288A7B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73185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7D632" w:rsidR="00C11CD7" w:rsidRPr="00B24A33" w:rsidRDefault="00643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39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F91AE" w:rsidR="002113B7" w:rsidRPr="00B24A33" w:rsidRDefault="00643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68164" w:rsidR="002113B7" w:rsidRPr="00B24A33" w:rsidRDefault="00643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C0010" w:rsidR="002113B7" w:rsidRPr="00B24A33" w:rsidRDefault="00643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DDA23" w:rsidR="002113B7" w:rsidRPr="00B24A33" w:rsidRDefault="00643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0F804" w:rsidR="002113B7" w:rsidRPr="00B24A33" w:rsidRDefault="00643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CF704" w:rsidR="002113B7" w:rsidRPr="00B24A33" w:rsidRDefault="00643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C7A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7793D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DBEC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B4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764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E7B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D2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EA1E1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F66B0A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7B9E40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B02ED4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6EF44D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B2A4DB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E5C79" w:rsidR="002113B7" w:rsidRPr="00B24A33" w:rsidRDefault="00643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252A6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1F750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2B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014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F0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B6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E7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5C3EF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63F3A5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F23677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9CD1C8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233441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DA3AD5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DF012" w:rsidR="002113B7" w:rsidRPr="00B24A33" w:rsidRDefault="00643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5A4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70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06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28D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88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FE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7FC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99B616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3C5F4A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10C508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5AD83F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E4C8E0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FBEEF0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90BAB" w:rsidR="006E49F3" w:rsidRPr="00B24A33" w:rsidRDefault="00643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B3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08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639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269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B1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0A1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E19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CE76B" w:rsidR="006E49F3" w:rsidRPr="00B24A33" w:rsidRDefault="00643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8D3702" w:rsidR="006E49F3" w:rsidRPr="00B24A33" w:rsidRDefault="00643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91BD3C" w:rsidR="006E49F3" w:rsidRPr="00B24A33" w:rsidRDefault="00643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5271EF" w:rsidR="006E49F3" w:rsidRPr="00B24A33" w:rsidRDefault="00643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C29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004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21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76B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43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155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99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20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AA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41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8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80E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2024-07-01T22:40:00.0000000Z</dcterms:modified>
</coreProperties>
</file>