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DC5DE" w:rsidR="0061148E" w:rsidRPr="0035681E" w:rsidRDefault="00F96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3EA4" w:rsidR="0061148E" w:rsidRPr="0035681E" w:rsidRDefault="00F96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7AAD5" w:rsidR="00CD0676" w:rsidRPr="00944D28" w:rsidRDefault="00F96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03BD8" w:rsidR="00CD0676" w:rsidRPr="00944D28" w:rsidRDefault="00F96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D27CE" w:rsidR="00CD0676" w:rsidRPr="00944D28" w:rsidRDefault="00F96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DB81C" w:rsidR="00CD0676" w:rsidRPr="00944D28" w:rsidRDefault="00F96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D91ED" w:rsidR="00CD0676" w:rsidRPr="00944D28" w:rsidRDefault="00F96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68E09" w:rsidR="00CD0676" w:rsidRPr="00944D28" w:rsidRDefault="00F96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7BB22" w:rsidR="00CD0676" w:rsidRPr="00944D28" w:rsidRDefault="00F96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E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B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6D1D1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AEFCC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23D77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CE134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C9F81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C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1ADC9" w:rsidR="00B87ED3" w:rsidRPr="00944D28" w:rsidRDefault="00F96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C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C2267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081D8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4D50F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AF88A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29BDB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F0553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0BB05" w:rsidR="00B87ED3" w:rsidRPr="00944D28" w:rsidRDefault="00F9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CB5F" w:rsidR="00B87ED3" w:rsidRPr="00944D28" w:rsidRDefault="00F96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2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3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8475D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D7196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EBF6E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F5030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DEE30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8972C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351CA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6C2E6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BE3F7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67356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C0AE7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0D66E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7AF84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BCEC8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3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5CC6F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DDF08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5539E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10267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62E30" w:rsidR="00B87ED3" w:rsidRPr="00944D28" w:rsidRDefault="00F9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0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A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C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2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2024-06-28T20:45:00.0000000Z</dcterms:modified>
</coreProperties>
</file>