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5F9A7" w:rsidR="0061148E" w:rsidRPr="00944D28" w:rsidRDefault="00BE6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BE36" w:rsidR="0061148E" w:rsidRPr="004A7085" w:rsidRDefault="00BE6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7AD44" w:rsidR="00B87ED3" w:rsidRPr="00944D28" w:rsidRDefault="00BE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3F3C8" w:rsidR="00B87ED3" w:rsidRPr="00944D28" w:rsidRDefault="00BE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18634" w:rsidR="00B87ED3" w:rsidRPr="00944D28" w:rsidRDefault="00BE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C52C0" w:rsidR="00B87ED3" w:rsidRPr="00944D28" w:rsidRDefault="00BE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8E434" w:rsidR="00B87ED3" w:rsidRPr="00944D28" w:rsidRDefault="00BE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68FAD" w:rsidR="00B87ED3" w:rsidRPr="00944D28" w:rsidRDefault="00BE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7FD0C" w:rsidR="00B87ED3" w:rsidRPr="00944D28" w:rsidRDefault="00BE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1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82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3CA93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4C97D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03A97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2B0EF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EE4C9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7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67B4" w:rsidR="00B87ED3" w:rsidRPr="00944D28" w:rsidRDefault="00BE6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2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A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B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393BD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E5B4D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DB2AB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97049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18D8F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3A4C5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F50F8" w:rsidR="00B87ED3" w:rsidRPr="00944D28" w:rsidRDefault="00BE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805E2" w:rsidR="00B87ED3" w:rsidRPr="00944D28" w:rsidRDefault="00BE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4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1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7E6A6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28E95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809B3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FA50E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6C0B6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4BCF5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183F5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8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4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9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B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0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731A4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1E1C6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F6CF1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48923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71D42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B1436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55093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8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F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A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0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420A5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97C53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53F40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C2F5B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77CE0" w:rsidR="00B87ED3" w:rsidRPr="00944D28" w:rsidRDefault="00BE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F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5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3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8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1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C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23"/>
    <w:rsid w:val="00B2227E"/>
    <w:rsid w:val="00B318D0"/>
    <w:rsid w:val="00B87ED3"/>
    <w:rsid w:val="00BD2EA8"/>
    <w:rsid w:val="00BE62E4"/>
    <w:rsid w:val="00BE63C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2024-07-02T22:14:00.0000000Z</dcterms:modified>
</coreProperties>
</file>