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1D01" w:rsidR="0061148E" w:rsidRPr="00177744" w:rsidRDefault="001F7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2C93" w:rsidR="0061148E" w:rsidRPr="00177744" w:rsidRDefault="001F7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44381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ED693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A4A0D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C46FB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D832D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61945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B84C2" w:rsidR="00983D57" w:rsidRPr="00177744" w:rsidRDefault="001F7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00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3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6CB0A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48CD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5D2A9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71794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E6D7C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1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6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14C47" w:rsidR="00B87ED3" w:rsidRPr="00177744" w:rsidRDefault="001F7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B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F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0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A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DADA6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AEBB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EB3F4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F012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ECD60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42BDA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95C5F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B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0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A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D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9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3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9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F27B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FFBD4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849D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0AFE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13E26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8C2E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97F4F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2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C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4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A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A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9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5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A1C3D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D207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5D73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03037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D5B53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BB00F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E69C0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A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4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F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6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5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D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0FA64" w:rsidR="00B87ED3" w:rsidRPr="00177744" w:rsidRDefault="001F7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9693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5ED0E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8DA5F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75742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3422A" w:rsidR="00B87ED3" w:rsidRPr="00177744" w:rsidRDefault="001F7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EC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E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7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4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B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E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8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3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D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