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A850" w:rsidR="0061148E" w:rsidRPr="00C834E2" w:rsidRDefault="00330F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C0E3E" w:rsidR="0061148E" w:rsidRPr="00C834E2" w:rsidRDefault="00330F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655CA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F0BA0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4E128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8D82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57117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167BC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68733" w:rsidR="00B87ED3" w:rsidRPr="00944D28" w:rsidRDefault="00330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B4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D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405F6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5438B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64A9E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85E5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345CE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4E4B" w:rsidR="00B87ED3" w:rsidRPr="00944D28" w:rsidRDefault="00330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9C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9EA72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0C4F5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06090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D4F8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3602D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7AA19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71FC" w:rsidR="00B87ED3" w:rsidRPr="00944D28" w:rsidRDefault="0033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CA80C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04315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0A9BC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B685A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6E59A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95B6B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A5A63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C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4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CEEB4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F536C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3FF5E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0C0EA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D9720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E64A6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C2084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5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B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9C4A" w:rsidR="00B87ED3" w:rsidRPr="00944D28" w:rsidRDefault="00330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5D7A4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9142C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26EFB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731B9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58EEF" w:rsidR="00B87ED3" w:rsidRPr="00944D28" w:rsidRDefault="0033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E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8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E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75252"/>
    <w:rsid w:val="002D505A"/>
    <w:rsid w:val="00330FD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2024-06-29T11:35:00.0000000Z</dcterms:modified>
</coreProperties>
</file>