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370BB" w:rsidR="0061148E" w:rsidRPr="00C834E2" w:rsidRDefault="00755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419A" w:rsidR="0061148E" w:rsidRPr="00C834E2" w:rsidRDefault="00755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703BE" w:rsidR="00B87ED3" w:rsidRPr="00944D28" w:rsidRDefault="0075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E5C75" w:rsidR="00B87ED3" w:rsidRPr="00944D28" w:rsidRDefault="0075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3C929" w:rsidR="00B87ED3" w:rsidRPr="00944D28" w:rsidRDefault="0075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21A07" w:rsidR="00B87ED3" w:rsidRPr="00944D28" w:rsidRDefault="0075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9E1FF" w:rsidR="00B87ED3" w:rsidRPr="00944D28" w:rsidRDefault="0075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AEA04" w:rsidR="00B87ED3" w:rsidRPr="00944D28" w:rsidRDefault="0075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1CAE4" w:rsidR="00B87ED3" w:rsidRPr="00944D28" w:rsidRDefault="0075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5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5AC5D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35555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36B6C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BF136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4A2CC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90BD6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89EA" w:rsidR="00B87ED3" w:rsidRPr="00944D28" w:rsidRDefault="00755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1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7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92102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AB674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01B91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496B0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BDF2A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AD4C5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6F8D0" w:rsidR="00B87ED3" w:rsidRPr="00944D28" w:rsidRDefault="0075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4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98517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F1AE6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7CBC1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B291E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B9ADE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E1CF2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B5F6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1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1C43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3C9C1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6B34B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E8166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449C7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3BCE2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3009D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9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E084B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5D7C4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4CF01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D0799" w:rsidR="00B87ED3" w:rsidRPr="00944D28" w:rsidRDefault="0075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4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1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F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2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7C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