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594A2" w:rsidR="00FD3806" w:rsidRPr="00A72646" w:rsidRDefault="00DC6A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C97BCB" w:rsidR="00FD3806" w:rsidRPr="002A5E6C" w:rsidRDefault="00DC6A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C1798" w:rsidR="00B87ED3" w:rsidRPr="00AF0D95" w:rsidRDefault="00DC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2B90E" w:rsidR="00B87ED3" w:rsidRPr="00AF0D95" w:rsidRDefault="00DC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C3419" w:rsidR="00B87ED3" w:rsidRPr="00AF0D95" w:rsidRDefault="00DC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6F61A" w:rsidR="00B87ED3" w:rsidRPr="00AF0D95" w:rsidRDefault="00DC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990AE" w:rsidR="00B87ED3" w:rsidRPr="00AF0D95" w:rsidRDefault="00DC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20F98" w:rsidR="00B87ED3" w:rsidRPr="00AF0D95" w:rsidRDefault="00DC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64169" w:rsidR="00B87ED3" w:rsidRPr="00AF0D95" w:rsidRDefault="00DC6A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3D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55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32A1F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6357F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3565F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1FA58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83D9B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AD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69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6BA24" w:rsidR="00B87ED3" w:rsidRPr="00AF0D95" w:rsidRDefault="00DC6A3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F1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7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C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6A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4C985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1C082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FEB43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31851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F2C8F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64333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55A3A" w:rsidR="00B87ED3" w:rsidRPr="00AF0D95" w:rsidRDefault="00DC6A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30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12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8C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4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CD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5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78A65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5850A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C02A1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181B7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A63BC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C4EB0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D11CA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4F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D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8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1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9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08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696EA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4649B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D6572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877B2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50875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8588C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67F18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5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44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9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4B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3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9B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A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4258B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98AA9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CF556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A1F08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5F547" w:rsidR="00B87ED3" w:rsidRPr="00AF0D95" w:rsidRDefault="00DC6A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E6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65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15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5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A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5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F8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00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70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EBC2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A3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