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3FDC9" w:rsidR="00380DB3" w:rsidRPr="0068293E" w:rsidRDefault="008952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5B2EE" w:rsidR="00380DB3" w:rsidRPr="0068293E" w:rsidRDefault="008952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EC29B" w:rsidR="00240DC4" w:rsidRPr="00B03D55" w:rsidRDefault="0089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F26CF" w:rsidR="00240DC4" w:rsidRPr="00B03D55" w:rsidRDefault="0089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8592A" w:rsidR="00240DC4" w:rsidRPr="00B03D55" w:rsidRDefault="0089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99606" w:rsidR="00240DC4" w:rsidRPr="00B03D55" w:rsidRDefault="0089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877DF" w:rsidR="00240DC4" w:rsidRPr="00B03D55" w:rsidRDefault="0089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D693E" w:rsidR="00240DC4" w:rsidRPr="00B03D55" w:rsidRDefault="0089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A16B3" w:rsidR="00240DC4" w:rsidRPr="00B03D55" w:rsidRDefault="0089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E5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22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AA2C6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52896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11E36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98BD5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17730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9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1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D0B2A" w:rsidR="001835FB" w:rsidRPr="00DA1511" w:rsidRDefault="00895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2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0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6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6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71446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3A965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BA02B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EAA00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7340C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29F20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ADE55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1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6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C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C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4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F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0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AD9AD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53D9A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8DA5F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FC1D4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092EF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A3522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64E36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D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9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E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B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1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5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3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CF1F1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88C6E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46FFA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6E54F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F50D7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F6033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3B12E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A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0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8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7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D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A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1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B374A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36111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01895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F4F5C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62741" w:rsidR="009A6C64" w:rsidRPr="00730585" w:rsidRDefault="0089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3E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F4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5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F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B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4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C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F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E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52C8" w:rsidRPr="00B537C7" w:rsidRDefault="00895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A7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2C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