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CC34" w:rsidR="0061148E" w:rsidRPr="00C834E2" w:rsidRDefault="004E7A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88CDA" w:rsidR="0061148E" w:rsidRPr="00C834E2" w:rsidRDefault="004E7A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146AE" w:rsidR="00B87ED3" w:rsidRPr="00944D28" w:rsidRDefault="004E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30D73" w:rsidR="00B87ED3" w:rsidRPr="00944D28" w:rsidRDefault="004E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3942F" w:rsidR="00B87ED3" w:rsidRPr="00944D28" w:rsidRDefault="004E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6917B" w:rsidR="00B87ED3" w:rsidRPr="00944D28" w:rsidRDefault="004E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4B382" w:rsidR="00B87ED3" w:rsidRPr="00944D28" w:rsidRDefault="004E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24429" w:rsidR="00B87ED3" w:rsidRPr="00944D28" w:rsidRDefault="004E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5D898" w:rsidR="00B87ED3" w:rsidRPr="00944D28" w:rsidRDefault="004E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0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8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1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D8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2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5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EBB35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4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C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39CA7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0A6DF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EC9B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7C676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19C7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D346F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FBC18" w:rsidR="00B87ED3" w:rsidRPr="00944D28" w:rsidRDefault="004E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D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3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F8E5E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DF942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F29B3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53DA7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16A3B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4D545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EC92F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5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F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5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57C42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13317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630C9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E2E44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7BF7C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C6946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DFDC0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E8E7B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2C714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23105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E3B20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311D0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86047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32225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D6FB" w:rsidR="00B87ED3" w:rsidRPr="00944D28" w:rsidRDefault="004E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1E9F" w:rsidR="00B87ED3" w:rsidRPr="00944D28" w:rsidRDefault="004E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EEA51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585CF" w:rsidR="00B87ED3" w:rsidRPr="00944D28" w:rsidRDefault="004E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D2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6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CF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7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A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28961" w:rsidR="00B87ED3" w:rsidRPr="00944D28" w:rsidRDefault="004E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0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4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D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7A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