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644F" w:rsidR="0061148E" w:rsidRPr="00C61931" w:rsidRDefault="00DD2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D6E5" w:rsidR="0061148E" w:rsidRPr="00C61931" w:rsidRDefault="00DD2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40142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A8D35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632E8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F6134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13658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E0BB4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B2AFA" w:rsidR="00B87ED3" w:rsidRPr="00944D28" w:rsidRDefault="00DD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9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7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41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0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5846F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C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8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A0AF4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8F1D3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C6F8E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50B50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EA069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4DDB1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071C9" w:rsidR="00B87ED3" w:rsidRPr="00944D28" w:rsidRDefault="00DD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1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7FED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0B6ED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6AA9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A81DD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85B1C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B4604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4D481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AE27B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0989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81E8E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3B660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BB816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39DB4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F635C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6E17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5D777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130E6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AA01B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98965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45E2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4A44D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2074" w:rsidR="00B87ED3" w:rsidRPr="00944D28" w:rsidRDefault="00DD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975B" w:rsidR="00B87ED3" w:rsidRPr="00944D28" w:rsidRDefault="00DD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EF3A" w:rsidR="00B87ED3" w:rsidRPr="00944D28" w:rsidRDefault="00DD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2ACF" w:rsidR="00B87ED3" w:rsidRPr="00944D28" w:rsidRDefault="00DD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B6C0B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659B4" w:rsidR="00B87ED3" w:rsidRPr="00944D28" w:rsidRDefault="00DD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6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5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4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8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5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1E68F" w:rsidR="00B87ED3" w:rsidRPr="00944D28" w:rsidRDefault="00DD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3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A4B"/>
    <w:rsid w:val="00DD21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2024-07-01T06:01:00.0000000Z</dcterms:modified>
</coreProperties>
</file>