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93663" w:rsidR="0061148E" w:rsidRPr="00C61931" w:rsidRDefault="001F4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FD9ED" w:rsidR="0061148E" w:rsidRPr="00C61931" w:rsidRDefault="001F4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A1318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E4D1F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4DF28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500AF6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5ED4C1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DB4F6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3D35CA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80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E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4C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B0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1F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BD5A1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104C1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9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9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5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F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F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01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82728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2D46E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3ADD8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DBEB9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D2E0A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D607B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39A26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2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1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A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B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D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B8DC3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8902B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45DBB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755A5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36F4D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69029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6F758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A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F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D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1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5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B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AE9C0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EEE08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BF6A8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F37F8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E8D90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DA4AF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51F6B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E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3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9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3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3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6195E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BC030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76F22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AB187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198B7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0E4AD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E9902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8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22733" w:rsidR="00B87ED3" w:rsidRPr="00944D28" w:rsidRDefault="001F4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F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9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C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1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0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E365C6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05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8AF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CD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A1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CA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D6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4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3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3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B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A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4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7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56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ECB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2024-07-01T14:08:00.0000000Z</dcterms:modified>
</coreProperties>
</file>