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F084D" w:rsidR="00061896" w:rsidRPr="005F4693" w:rsidRDefault="00DA34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B5B14" w:rsidR="00061896" w:rsidRPr="00E407AC" w:rsidRDefault="00DA34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D26C" w:rsidR="00FC15B4" w:rsidRPr="00D11D17" w:rsidRDefault="00DA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F1B4" w:rsidR="00FC15B4" w:rsidRPr="00D11D17" w:rsidRDefault="00DA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62C5" w:rsidR="00FC15B4" w:rsidRPr="00D11D17" w:rsidRDefault="00DA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8EB1" w:rsidR="00FC15B4" w:rsidRPr="00D11D17" w:rsidRDefault="00DA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2E0A" w:rsidR="00FC15B4" w:rsidRPr="00D11D17" w:rsidRDefault="00DA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778E" w:rsidR="00FC15B4" w:rsidRPr="00D11D17" w:rsidRDefault="00DA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E31B" w:rsidR="00FC15B4" w:rsidRPr="00D11D17" w:rsidRDefault="00DA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A691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B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1D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3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A4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88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8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E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DAA9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F95B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C87C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0F3A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84F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AC4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954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0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4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9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C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9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C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5A45D" w:rsidR="00DE76F3" w:rsidRPr="0026478E" w:rsidRDefault="00DA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Immaculate Conception of the Blessed Virgin Mary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4A54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E16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7756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4635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89D1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F4AC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AD82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E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1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0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F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12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8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F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69B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AE70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AF7D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D5A4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A96E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5572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FF11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1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F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C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8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9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A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6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919D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FBE3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68B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4F3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0EAA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6B1C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14D1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8C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5B88A9" w:rsidR="00DE76F3" w:rsidRPr="0026478E" w:rsidRDefault="00DA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264C3F" w:rsidR="00DE76F3" w:rsidRPr="0026478E" w:rsidRDefault="00DA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25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7A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01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66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64E99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6E62" w:rsidR="009A6C64" w:rsidRPr="00C2583D" w:rsidRDefault="00DA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ABDB09" w:rsidR="00DE76F3" w:rsidRPr="0026478E" w:rsidRDefault="00DA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Rizal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D47E090" w:rsidR="00DE76F3" w:rsidRPr="0026478E" w:rsidRDefault="00DA34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0642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35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11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B16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3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34AC" w:rsidRDefault="00DA34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A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