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4472E4" w:rsidR="002534F3" w:rsidRPr="0068293E" w:rsidRDefault="005D25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F96776" w:rsidR="002534F3" w:rsidRPr="0068293E" w:rsidRDefault="005D25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B7BA8" w:rsidR="002A7340" w:rsidRPr="00FF2AF3" w:rsidRDefault="005D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C93FC" w:rsidR="002A7340" w:rsidRPr="00FF2AF3" w:rsidRDefault="005D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E802A" w:rsidR="002A7340" w:rsidRPr="00FF2AF3" w:rsidRDefault="005D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5924E" w:rsidR="002A7340" w:rsidRPr="00FF2AF3" w:rsidRDefault="005D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1E335" w:rsidR="002A7340" w:rsidRPr="00FF2AF3" w:rsidRDefault="005D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3FEF5" w:rsidR="002A7340" w:rsidRPr="00FF2AF3" w:rsidRDefault="005D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08AC3" w:rsidR="002A7340" w:rsidRPr="00FF2AF3" w:rsidRDefault="005D25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2E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8F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B8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3A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07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16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E2F77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2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9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7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6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6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7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F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2CE65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501A4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71CC4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34AE9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B61A8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A340B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05328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4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C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7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D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E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B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3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A7EA1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78034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1F887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C2466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2FAD9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12403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6F998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8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E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8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D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E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F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2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C4FD6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D72AB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78307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1339F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D0CD4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2BD9C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065A6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F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4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A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6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1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0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8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5724C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1DE00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676C9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573E7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42B94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E4053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68E89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E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E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7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C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8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6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7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355EF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DD5CBD" w:rsidR="009A6C64" w:rsidRPr="00730585" w:rsidRDefault="005D2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7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43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3D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0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95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04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3B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14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6B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6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C5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3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25E1" w:rsidRPr="00B537C7" w:rsidRDefault="005D2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25E1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