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3CB6B" w:rsidR="0061148E" w:rsidRPr="00177744" w:rsidRDefault="00494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4629" w:rsidR="0061148E" w:rsidRPr="00177744" w:rsidRDefault="00494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9C8A3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90738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6E3B4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3928E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C7144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D9B7F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EDDBC" w:rsidR="00983D57" w:rsidRPr="00177744" w:rsidRDefault="00494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47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41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D3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B3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96601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6F723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48582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F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E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E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4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B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3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2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188E0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BE34B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5B745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B4A9A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BF885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08075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D53A9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C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B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4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9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9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C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F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1A5FF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BE4C6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9EE07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19320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6FCEB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0469D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A437F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9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4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D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6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1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1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C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011DD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FE342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97629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0606F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90E67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70AAC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816D4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A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E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6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0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A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1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0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68DE8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DC380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F7B9F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490ED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50AF2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5DAA7" w:rsidR="00B87ED3" w:rsidRPr="00177744" w:rsidRDefault="00494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B9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E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1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6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8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1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2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9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9412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2024-07-02T02:19:00.0000000Z</dcterms:modified>
</coreProperties>
</file>