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9449" w:rsidR="0061148E" w:rsidRPr="00177744" w:rsidRDefault="000A10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ED49" w:rsidR="0061148E" w:rsidRPr="00177744" w:rsidRDefault="000A10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B259A" w:rsidR="00983D57" w:rsidRPr="00177744" w:rsidRDefault="000A1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CB114" w:rsidR="00983D57" w:rsidRPr="00177744" w:rsidRDefault="000A1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2F3E7" w:rsidR="00983D57" w:rsidRPr="00177744" w:rsidRDefault="000A1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EA0A7" w:rsidR="00983D57" w:rsidRPr="00177744" w:rsidRDefault="000A1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31E49" w:rsidR="00983D57" w:rsidRPr="00177744" w:rsidRDefault="000A1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914EC" w:rsidR="00983D57" w:rsidRPr="00177744" w:rsidRDefault="000A1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5BDFD" w:rsidR="00983D57" w:rsidRPr="00177744" w:rsidRDefault="000A1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6F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C1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98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2193B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08FBA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C670E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E51AC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4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7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7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E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6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A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0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C1483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2E789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0BECC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12A01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91682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2F675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77198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B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9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4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5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1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5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B815D" w:rsidR="00B87ED3" w:rsidRPr="00177744" w:rsidRDefault="000A1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9F147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BCE19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6C0B9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81AFB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68846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CB7C4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ED2FB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A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E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C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F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6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2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0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965FF5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B28B6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3AC89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057BA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5C836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23416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3AFE2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B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5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E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2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E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5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F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61CCB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8BB08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13177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0E40D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9E831" w:rsidR="00B87ED3" w:rsidRPr="00177744" w:rsidRDefault="000A1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23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E9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B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C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3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9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D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3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7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