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756A" w:rsidR="0061148E" w:rsidRPr="00177744" w:rsidRDefault="002601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AEBAD" w:rsidR="0061148E" w:rsidRPr="00177744" w:rsidRDefault="002601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13B24" w:rsidR="00983D57" w:rsidRPr="00177744" w:rsidRDefault="00260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F2332" w:rsidR="00983D57" w:rsidRPr="00177744" w:rsidRDefault="00260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211E4" w:rsidR="00983D57" w:rsidRPr="00177744" w:rsidRDefault="00260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AB3E0" w:rsidR="00983D57" w:rsidRPr="00177744" w:rsidRDefault="00260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EBAE4" w:rsidR="00983D57" w:rsidRPr="00177744" w:rsidRDefault="00260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1EA91" w:rsidR="00983D57" w:rsidRPr="00177744" w:rsidRDefault="00260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5EAF8" w:rsidR="00983D57" w:rsidRPr="00177744" w:rsidRDefault="00260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04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8B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51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B45EF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D9BC3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3D571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518B2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2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C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7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6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D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0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1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57F07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8013E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A38F0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56A49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AB304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49034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3142A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7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4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7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B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2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C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9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A889F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A9314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C1BAB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B2ACE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EACA6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893C5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9EAA0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8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9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E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5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2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9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A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0F048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7CD9F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3D4E6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F4048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E7BEE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DC495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3E7CF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E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8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B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1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5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B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0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5CFAD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2F7C1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839D5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484C0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F1DE7" w:rsidR="00B87ED3" w:rsidRPr="00177744" w:rsidRDefault="0026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EA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9A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C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7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F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5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E0DA8" w:rsidR="00B87ED3" w:rsidRPr="00177744" w:rsidRDefault="002601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0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4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26019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2024-07-02T18:00:00.0000000Z</dcterms:modified>
</coreProperties>
</file>