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3DB82" w:rsidR="00C34772" w:rsidRPr="0026421F" w:rsidRDefault="007816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B01F4F" w:rsidR="00C34772" w:rsidRPr="00D339A1" w:rsidRDefault="007816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0A1A3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57196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7E030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407BC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91DC6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478AC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143DB1" w:rsidR="002A7340" w:rsidRPr="00CD56BA" w:rsidRDefault="007816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8E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4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B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A3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4567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40E8F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FEDF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FB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E8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C1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6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06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F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08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3E5C9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C6A53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D1115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2DCF8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82AE9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4CBD9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E2B2E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33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7C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54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3D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31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C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B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05BEF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7941E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322F2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4DAE1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A0396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F3582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E0134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3D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9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0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D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85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47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0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AD612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2B2F1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3A9E0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85D69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3CD6F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973B2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5B911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34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7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8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43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C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85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9C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A4243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6E965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F68D8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CDAF2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3C1A7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39457" w:rsidR="009A6C64" w:rsidRPr="00730585" w:rsidRDefault="00781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0B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CD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4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6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8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8E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E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9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659" w:rsidRPr="00B537C7" w:rsidRDefault="00781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EBF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6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