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DDBB" w:rsidR="0061148E" w:rsidRPr="000C582F" w:rsidRDefault="002D2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CFC49" w:rsidR="0061148E" w:rsidRPr="000C582F" w:rsidRDefault="002D2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CA554" w:rsidR="00B87ED3" w:rsidRPr="000C582F" w:rsidRDefault="002D2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96C3F" w:rsidR="00B87ED3" w:rsidRPr="000C582F" w:rsidRDefault="002D2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0E0AE" w:rsidR="00B87ED3" w:rsidRPr="000C582F" w:rsidRDefault="002D2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AA6A1" w:rsidR="00B87ED3" w:rsidRPr="000C582F" w:rsidRDefault="002D2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7089E" w:rsidR="00B87ED3" w:rsidRPr="000C582F" w:rsidRDefault="002D2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B3F76" w:rsidR="00B87ED3" w:rsidRPr="000C582F" w:rsidRDefault="002D2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D5350" w:rsidR="00B87ED3" w:rsidRPr="000C582F" w:rsidRDefault="002D2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74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12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60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9F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04FB2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6D447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FD6A4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F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2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A6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A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2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7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5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87BA0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80B22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CCFFD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57707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1EACC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8A06E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6A30E" w:rsidR="00B87ED3" w:rsidRPr="000C582F" w:rsidRDefault="002D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B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3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41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DE0A6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0AE62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4A350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FC9FB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7E728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7223B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E0B6B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0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9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A1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2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4EE85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9A812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BD9F3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39D80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1D287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CABC0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2DF91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F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6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B4A18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5E3F6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42781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FBC3E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612FF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7902C" w:rsidR="00B87ED3" w:rsidRPr="000C582F" w:rsidRDefault="002D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8F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C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A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2C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