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22C1" w:rsidR="0061148E" w:rsidRPr="000C582F" w:rsidRDefault="00690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8F91" w:rsidR="0061148E" w:rsidRPr="000C582F" w:rsidRDefault="00690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758B6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C9920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62E18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30B0A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AFB34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B47B7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EEA24" w:rsidR="00B87ED3" w:rsidRPr="000C582F" w:rsidRDefault="00690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A8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69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82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BE914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D3A82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B73AE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FE25E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D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1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1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7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A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3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D1FEC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E200A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087C6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A2AEB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DBF1B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745C8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8BD55" w:rsidR="00B87ED3" w:rsidRPr="000C582F" w:rsidRDefault="00690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D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CFA42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6DD74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F6A4E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BDB08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920F0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7F9CD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63EC0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7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DE2B3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22E75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30114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ABAA1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30394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15E59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6AA1E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58D46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33C10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81A4F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8F647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CB9CC" w:rsidR="00B87ED3" w:rsidRPr="000C582F" w:rsidRDefault="00690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FC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5B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C9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2024-07-01T21:50:00.0000000Z</dcterms:modified>
</coreProperties>
</file>