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E9A35" w:rsidR="0061148E" w:rsidRPr="000C582F" w:rsidRDefault="00ED2A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7C21" w:rsidR="0061148E" w:rsidRPr="000C582F" w:rsidRDefault="00ED2A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EE7F0" w:rsidR="00B87ED3" w:rsidRPr="000C582F" w:rsidRDefault="00ED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2F134" w:rsidR="00B87ED3" w:rsidRPr="000C582F" w:rsidRDefault="00ED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674CA" w:rsidR="00B87ED3" w:rsidRPr="000C582F" w:rsidRDefault="00ED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30E89" w:rsidR="00B87ED3" w:rsidRPr="000C582F" w:rsidRDefault="00ED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3B4936" w:rsidR="00B87ED3" w:rsidRPr="000C582F" w:rsidRDefault="00ED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89451" w:rsidR="00B87ED3" w:rsidRPr="000C582F" w:rsidRDefault="00ED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0459A" w:rsidR="00B87ED3" w:rsidRPr="000C582F" w:rsidRDefault="00ED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A9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DF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FA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9C521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65BBF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83AC5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A6A2D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71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E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E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6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9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33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81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F1CDE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B968E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783FB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E082C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B826E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2B8CF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F8F89" w:rsidR="00B87ED3" w:rsidRPr="000C582F" w:rsidRDefault="00ED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B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C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7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2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D434B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D70CB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149CF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43238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B266D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A9715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71966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B7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9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7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2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7C0B6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54FC5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C8C45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BC2AB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A5C30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2F794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E9C95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8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2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E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80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B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97B9D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D6618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FFECE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5B007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1D253" w:rsidR="00B87ED3" w:rsidRPr="000C582F" w:rsidRDefault="00ED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80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22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F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E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9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6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A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