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1F4F" w:rsidR="0061148E" w:rsidRPr="008F69F5" w:rsidRDefault="004E3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A265" w:rsidR="0061148E" w:rsidRPr="008F69F5" w:rsidRDefault="004E3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94973" w:rsidR="00B87ED3" w:rsidRPr="008F69F5" w:rsidRDefault="004E3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7EB53" w:rsidR="00B87ED3" w:rsidRPr="008F69F5" w:rsidRDefault="004E3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11786" w:rsidR="00B87ED3" w:rsidRPr="008F69F5" w:rsidRDefault="004E3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B1346" w:rsidR="00B87ED3" w:rsidRPr="008F69F5" w:rsidRDefault="004E3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47EFA" w:rsidR="00B87ED3" w:rsidRPr="008F69F5" w:rsidRDefault="004E3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05F30" w:rsidR="00B87ED3" w:rsidRPr="008F69F5" w:rsidRDefault="004E3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61AFC" w:rsidR="00B87ED3" w:rsidRPr="008F69F5" w:rsidRDefault="004E3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EE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819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93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16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A5C9F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1B2A6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56E5E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3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B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0D5A" w:rsidR="00B87ED3" w:rsidRPr="00944D28" w:rsidRDefault="004E3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F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C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0925C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824BC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7788C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61363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6106B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A73B3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EBED1" w:rsidR="00B87ED3" w:rsidRPr="008F69F5" w:rsidRDefault="004E3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6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5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49BEB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4C8C1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AD70B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73EAF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F270E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6A57F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ABBA7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E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7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EC7A5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34D4C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BFA0F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A8C37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67098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CA8BD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86C8E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D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9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5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2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AA88E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D0FE3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2DD2F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CEADA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D12B3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BAA23" w:rsidR="00B87ED3" w:rsidRPr="008F69F5" w:rsidRDefault="004E3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6C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1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7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A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A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2A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2024-06-29T01:19:00.0000000Z</dcterms:modified>
</coreProperties>
</file>