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4D792" w:rsidR="00D930ED" w:rsidRPr="00EA69E9" w:rsidRDefault="00CA1C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0EA43" w:rsidR="00D930ED" w:rsidRPr="00790574" w:rsidRDefault="00CA1C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2A319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86AAF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49E3B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0088E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C93E94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4B3DB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841050" w:rsidR="00B87ED3" w:rsidRPr="00FC7F6A" w:rsidRDefault="00CA1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9FDCE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6B0832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426E5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93C4B8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5CFAE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F7B14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CBAEE" w:rsidR="00B87ED3" w:rsidRPr="00D44524" w:rsidRDefault="00CA1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A9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66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50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EE9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0D3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16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C1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D9CAA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1D198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76F794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6E823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1B824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BFA29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35E54" w:rsidR="000B5588" w:rsidRPr="00D44524" w:rsidRDefault="00CA1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FF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29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4C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46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20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48B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168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87591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CB5BA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A924D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1E75DC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C2560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563E0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991489" w:rsidR="00846B8B" w:rsidRPr="00D44524" w:rsidRDefault="00CA1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32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49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B5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C5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29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58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5B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393975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E1A26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E3D55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DB212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4CB58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D246E7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D3DA5" w:rsidR="007A5870" w:rsidRPr="00D44524" w:rsidRDefault="00CA1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E1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BE1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3D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56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9C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F6E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E2D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47024" w:rsidR="0021795A" w:rsidRPr="00D44524" w:rsidRDefault="00CA1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B5DA50" w:rsidR="0021795A" w:rsidRPr="00D44524" w:rsidRDefault="00CA1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967E2" w:rsidR="0021795A" w:rsidRPr="00D44524" w:rsidRDefault="00CA1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30E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84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C5B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6BF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ED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850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32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23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2D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5B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DF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C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CF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