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FFC8" w:rsidR="0061148E" w:rsidRPr="0035681E" w:rsidRDefault="00110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0939" w:rsidR="0061148E" w:rsidRPr="0035681E" w:rsidRDefault="00110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78A74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BB67F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EF9DE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9B09A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22638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273CA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BFC07" w:rsidR="00CD0676" w:rsidRPr="00944D28" w:rsidRDefault="00110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E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AA18C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56AF9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654A3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CF049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DD32F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D9CEE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7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4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E4574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69772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1E040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D0C98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04BF8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D9109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89348" w:rsidR="00B87ED3" w:rsidRPr="00944D28" w:rsidRDefault="00110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343B2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99737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C4019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1D0D8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49A38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97560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549EC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6A107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6669E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74682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371D8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CC40D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AE799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343AF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B146" w:rsidR="00B87ED3" w:rsidRPr="00944D28" w:rsidRDefault="00110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A5B09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AE696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9F1EC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ED404" w:rsidR="00B87ED3" w:rsidRPr="00944D28" w:rsidRDefault="00110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D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2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8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