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D6C5" w:rsidR="0061148E" w:rsidRPr="00177744" w:rsidRDefault="008E4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87A1" w:rsidR="0061148E" w:rsidRPr="00177744" w:rsidRDefault="008E4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1A1C3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327FA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29B2A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5871F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C96CC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0BDB7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97A6A" w:rsidR="00983D57" w:rsidRPr="00177744" w:rsidRDefault="008E4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E1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A206B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5ED94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2F193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DB759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5E082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8F1A3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5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A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8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FA67C" w:rsidR="00B87ED3" w:rsidRPr="00177744" w:rsidRDefault="008E4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F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2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A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137F0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36AB2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93804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B2A4D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C2CD4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191EB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386C5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B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1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6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2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0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7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6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257FE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03ADB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DC915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01F16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EDC15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D6CA3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DAB9D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6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E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7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5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D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D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D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FE30D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91086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E8D3C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59B6A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F1B88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D3A12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990D3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6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B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D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8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0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9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5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AAA26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D301B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E8C56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A3D06" w:rsidR="00B87ED3" w:rsidRPr="00177744" w:rsidRDefault="008E4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6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5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47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E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B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A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3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E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D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3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F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2024-06-29T14:21:00.0000000Z</dcterms:modified>
</coreProperties>
</file>