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E5E1" w:rsidR="0061148E" w:rsidRPr="00177744" w:rsidRDefault="00317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66C7" w:rsidR="0061148E" w:rsidRPr="00177744" w:rsidRDefault="00317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B15D4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E59F4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18E7F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90B33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8B53D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7430C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41BB8" w:rsidR="00983D57" w:rsidRPr="00177744" w:rsidRDefault="00317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FCAC5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E0A63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AEEF6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E4614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43AC1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4590D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2D1D6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2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1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E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3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E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8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8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6346F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A6E10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82A14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97EA9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052BB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09A08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7B4CA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6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D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3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D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A76EA" w:rsidR="00B87ED3" w:rsidRPr="00177744" w:rsidRDefault="00317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2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F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0F1E5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35F7E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32FDB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C4781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9B2D9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A3D28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92096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C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3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F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0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F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8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3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6A12E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4E536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3D496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4186A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562FB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40D07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2CC07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2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A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F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9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2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4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A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286A0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B3B04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F3CD0" w:rsidR="00B87ED3" w:rsidRPr="00177744" w:rsidRDefault="00317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8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85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4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0F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3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3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C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7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9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B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A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71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2024-06-30T13:57:00.0000000Z</dcterms:modified>
</coreProperties>
</file>