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42788" w:rsidR="0061148E" w:rsidRPr="00C834E2" w:rsidRDefault="00AD3A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57B3A" w:rsidR="0061148E" w:rsidRPr="00C834E2" w:rsidRDefault="00AD3A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C8EEF" w:rsidR="00B87ED3" w:rsidRPr="00944D28" w:rsidRDefault="00AD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403B9" w:rsidR="00B87ED3" w:rsidRPr="00944D28" w:rsidRDefault="00AD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C5D09" w:rsidR="00B87ED3" w:rsidRPr="00944D28" w:rsidRDefault="00AD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336F2" w:rsidR="00B87ED3" w:rsidRPr="00944D28" w:rsidRDefault="00AD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6FD8B" w:rsidR="00B87ED3" w:rsidRPr="00944D28" w:rsidRDefault="00AD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B91ED" w:rsidR="00B87ED3" w:rsidRPr="00944D28" w:rsidRDefault="00AD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3FAF5" w:rsidR="00B87ED3" w:rsidRPr="00944D28" w:rsidRDefault="00AD3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27AAF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EF862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396CE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25EC2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DADCB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F3853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7836D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9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B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D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9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0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9C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11678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30922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DE072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9AA6C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8BB4B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C009E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EAFF7" w:rsidR="00B87ED3" w:rsidRPr="00944D28" w:rsidRDefault="00AD3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7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47337" w:rsidR="00B87ED3" w:rsidRPr="00944D28" w:rsidRDefault="00AD3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8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6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0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1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CE4A1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DC2D9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0BCF1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FEE91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D61DB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77A8D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D4F6D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B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8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D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0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F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5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C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D2634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3309E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6BF53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F3D83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98C1B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AA428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92E1F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F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C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6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7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8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B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E799A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C1333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45435" w:rsidR="00B87ED3" w:rsidRPr="00944D28" w:rsidRDefault="00AD3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B9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DA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AC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68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B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9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9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0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6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3A88"/>
    <w:rsid w:val="00B0380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2024-07-03T04:06:00.0000000Z</dcterms:modified>
</coreProperties>
</file>