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67D04" w:rsidR="00C34772" w:rsidRPr="0026421F" w:rsidRDefault="008D53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ED0CA" w:rsidR="00C34772" w:rsidRPr="00D339A1" w:rsidRDefault="008D53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016BF8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32B42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196C8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D6665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0019F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B4C97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83AFC" w:rsidR="002A7340" w:rsidRPr="00CD56BA" w:rsidRDefault="008D5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7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37B32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003D2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AB284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338DE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C1E16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E9374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C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A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F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F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9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B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BB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1E6A3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3502B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8D9EE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14352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989C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C0788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B8C9F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9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7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D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0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D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0CD2D" w:rsidR="001835FB" w:rsidRPr="000307EE" w:rsidRDefault="008D5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E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94547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DA5BB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79CF7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469C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6620B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C7BE0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38B25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3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BE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D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7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C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8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DF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26ACA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A0219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7BB77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4D272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8BE08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E2746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CCE30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7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F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F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A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F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5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F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38C2B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503C0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DC9A4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376DA" w:rsidR="009A6C64" w:rsidRPr="00730585" w:rsidRDefault="008D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2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B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B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4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D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D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3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E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4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0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34B" w:rsidRPr="00B537C7" w:rsidRDefault="008D5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847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4B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