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3C6E" w:rsidR="0061148E" w:rsidRPr="008F69F5" w:rsidRDefault="00BA2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2734" w:rsidR="0061148E" w:rsidRPr="008F69F5" w:rsidRDefault="00BA2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FAB5A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453E8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807E1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BEB1F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3A8CF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41218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F872A" w:rsidR="00B87ED3" w:rsidRPr="008F69F5" w:rsidRDefault="00BA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2D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82584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E087A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0F26E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0D896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11D60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542D9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6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2725C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6C4A4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0F788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60B8E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27800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D435C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2BDDC" w:rsidR="00B87ED3" w:rsidRPr="008F69F5" w:rsidRDefault="00BA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BFE8E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633C2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1D67A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1A705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176A4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DA37F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C014A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1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608BD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86B59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7AB63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146A3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CE922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CA99D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E3C54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D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ABC75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1EC9F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22AC7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AF5B8" w:rsidR="00B87ED3" w:rsidRPr="008F69F5" w:rsidRDefault="00BA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9B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52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D8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57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2024-07-02T19:36:00.0000000Z</dcterms:modified>
</coreProperties>
</file>