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86265" w:rsidR="00FD3806" w:rsidRPr="00A72646" w:rsidRDefault="009976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35E4E" w:rsidR="00FD3806" w:rsidRPr="002A5E6C" w:rsidRDefault="009976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B1EA9" w:rsidR="00B87ED3" w:rsidRPr="00AF0D95" w:rsidRDefault="0099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DF4B9" w:rsidR="00B87ED3" w:rsidRPr="00AF0D95" w:rsidRDefault="0099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28456" w:rsidR="00B87ED3" w:rsidRPr="00AF0D95" w:rsidRDefault="0099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FCF46" w:rsidR="00B87ED3" w:rsidRPr="00AF0D95" w:rsidRDefault="0099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78C38" w:rsidR="00B87ED3" w:rsidRPr="00AF0D95" w:rsidRDefault="0099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0C2D9" w:rsidR="00B87ED3" w:rsidRPr="00AF0D95" w:rsidRDefault="0099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08E9" w:rsidR="00B87ED3" w:rsidRPr="00AF0D95" w:rsidRDefault="00997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2E8E5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7B041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827FA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2CD9A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8B4CE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D3031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02EC6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4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9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8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66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0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310C" w:rsidR="00B87ED3" w:rsidRPr="00AF0D95" w:rsidRDefault="009976F1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F25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1E5CD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DCFC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C4F6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513C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54487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192C0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C8697" w:rsidR="00B87ED3" w:rsidRPr="00AF0D95" w:rsidRDefault="00997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8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D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E1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C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3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0614B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03C61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60FB4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075AD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B8E3D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12E8D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9A4F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4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A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BCF8D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ED1D3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CBCF1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7161B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2D30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1CFA6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30FF8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C0B1" w:rsidR="00B87ED3" w:rsidRPr="00AF0D95" w:rsidRDefault="009976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8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5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1B564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C44D7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3CDB1" w:rsidR="00B87ED3" w:rsidRPr="00AF0D95" w:rsidRDefault="00997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73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31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D7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82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8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33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F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BB3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6F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