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2342F" w:rsidR="00061896" w:rsidRPr="005F4693" w:rsidRDefault="00DE6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4DBE3" w:rsidR="00061896" w:rsidRPr="00E407AC" w:rsidRDefault="00DE6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A2A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38FC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D943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924C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0D5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E084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526" w:rsidR="00FC15B4" w:rsidRPr="00D11D17" w:rsidRDefault="00DE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D47C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1C3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528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BC6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9910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889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0DB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3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F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F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1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1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1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5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E76E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911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5520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454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2F55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D171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C369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F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0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1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5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7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A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B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822A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F4B5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D08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20C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2F6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A26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3EC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4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0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4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3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9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2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7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2B8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7D6F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9680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357D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1F6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E68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F48B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1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6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7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E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C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B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954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12B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672" w:rsidR="009A6C64" w:rsidRPr="00C2583D" w:rsidRDefault="00DE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3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5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4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5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6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8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C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378" w:rsidRDefault="00DE6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