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FAE76" w:rsidR="00380DB3" w:rsidRPr="0068293E" w:rsidRDefault="00B342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45ED8" w:rsidR="00380DB3" w:rsidRPr="0068293E" w:rsidRDefault="00B342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7A789" w:rsidR="00240DC4" w:rsidRPr="00B03D55" w:rsidRDefault="00B34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CD1B6" w:rsidR="00240DC4" w:rsidRPr="00B03D55" w:rsidRDefault="00B34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A3561" w:rsidR="00240DC4" w:rsidRPr="00B03D55" w:rsidRDefault="00B34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665DB" w:rsidR="00240DC4" w:rsidRPr="00B03D55" w:rsidRDefault="00B34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CCA47" w:rsidR="00240DC4" w:rsidRPr="00B03D55" w:rsidRDefault="00B34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2A23F" w:rsidR="00240DC4" w:rsidRPr="00B03D55" w:rsidRDefault="00B34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5DF38" w:rsidR="00240DC4" w:rsidRPr="00B03D55" w:rsidRDefault="00B342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E63C4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C062A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EF3A9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BC882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B7649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6DE4A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6385A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6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5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6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7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5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0841C" w:rsidR="001835FB" w:rsidRPr="00DA1511" w:rsidRDefault="00B342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C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885C1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63E83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1156E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68FBA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17201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F927D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62AFF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0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9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F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4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F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3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C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293E8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3E87E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9E6EF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1E52C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226F7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FF8A9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C5CA0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1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A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D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1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D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3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A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9EA0E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3589B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7D824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F57E0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C56F5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C44E1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030F3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4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AFF9B" w:rsidR="001835FB" w:rsidRPr="00DA1511" w:rsidRDefault="00B342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B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0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B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2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883BF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05200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F6A98" w:rsidR="009A6C64" w:rsidRPr="00730585" w:rsidRDefault="00B3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E5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4C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A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A0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2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6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9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8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C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1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8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2CC" w:rsidRPr="00B537C7" w:rsidRDefault="00B34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2C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