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FABEA1" w:rsidR="00032AE3" w:rsidRPr="00DC3A9E" w:rsidRDefault="00D02A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37139" w:rsidR="00032AE3" w:rsidRPr="00DC3A9E" w:rsidRDefault="00D02A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83545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9608A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045B1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FDD36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AEDBB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30575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8DC72" w:rsidR="00C11CD7" w:rsidRPr="00DC3A9E" w:rsidRDefault="00D02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B7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62D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8FB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F97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E0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B2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67CE5" w:rsidR="00960A52" w:rsidRPr="00DC3A9E" w:rsidRDefault="00D02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1BF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79C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FD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411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798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4B1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620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5A918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25E88C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792664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52FEA6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7B25FE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94215A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A5FB1" w:rsidR="002773D1" w:rsidRPr="00DC3A9E" w:rsidRDefault="00D02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C4B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570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C290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001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6D6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D059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45F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4CF59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369547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B4A1D9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4EFAC7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7711B3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80A067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39DD1" w:rsidR="00BA6252" w:rsidRPr="00DC3A9E" w:rsidRDefault="00D02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B38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09C6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1D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F79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EEE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966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BA2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8EEDA9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B8DD5D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F0C455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4AD536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AA7C10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A1FA94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5D2A63" w:rsidR="00207535" w:rsidRPr="00DC3A9E" w:rsidRDefault="00D02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405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111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A8B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E24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663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16D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2FB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7039B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B674BC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A7893C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365B5C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7108DC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3DD96F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8B524" w:rsidR="00943D08" w:rsidRPr="00DC3A9E" w:rsidRDefault="00D02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A22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A95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486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5BB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D9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CB3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99D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168BCD" w:rsidR="00943D08" w:rsidRPr="00DC3A9E" w:rsidRDefault="00D02A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B69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5BF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AD1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D198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184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912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FE2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C00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13F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A96D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E68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92D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B47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2A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2A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384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2024-07-01T06:09:00.0000000Z</dcterms:modified>
</coreProperties>
</file>