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938B56" w:rsidR="00563B6E" w:rsidRPr="00B24A33" w:rsidRDefault="003A68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485FD" w:rsidR="00563B6E" w:rsidRPr="00B24A33" w:rsidRDefault="003A68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E23ED6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5B455F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15C3A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15787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A5CB2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7D46B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2686D" w:rsidR="00C11CD7" w:rsidRPr="00B24A33" w:rsidRDefault="003A6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4F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C0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7F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9D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D8B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CFFA1" w:rsidR="002113B7" w:rsidRPr="00B24A33" w:rsidRDefault="003A6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8CABA6" w:rsidR="002113B7" w:rsidRPr="00B24A33" w:rsidRDefault="003A6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7C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10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62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A5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5B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79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1D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ADB206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614536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8105C8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27B5B8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4D1D07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E3A5D2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F8FD5" w:rsidR="002113B7" w:rsidRPr="00B24A33" w:rsidRDefault="003A6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934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A8D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77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734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5F5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D0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1DD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14113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12ABB9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45A403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3E93AE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AC8126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15DD93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2B6B8" w:rsidR="002113B7" w:rsidRPr="00B24A33" w:rsidRDefault="003A6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4A2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27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1E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B45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35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EB7926" w:rsidR="005157D3" w:rsidRPr="00B24A33" w:rsidRDefault="003A68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388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9ACE54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47EB7D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40E107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F533F36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FE12B6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31A303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960E13" w:rsidR="006E49F3" w:rsidRPr="00B24A33" w:rsidRDefault="003A6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A1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20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05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CC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0D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476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A6D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DFDF8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042001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AAA715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E0D1E5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15D1AB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7FABD2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83A86" w:rsidR="006E49F3" w:rsidRPr="00B24A33" w:rsidRDefault="003A6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14E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4CA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88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E10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198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EF5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A0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68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842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