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7A38" w:rsidR="0061148E" w:rsidRPr="00177744" w:rsidRDefault="00DA7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8037" w:rsidR="0061148E" w:rsidRPr="00177744" w:rsidRDefault="00DA7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668C0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A2641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29A19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EC353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163F2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4BF59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64ADB" w:rsidR="004A6494" w:rsidRPr="00177744" w:rsidRDefault="00DA7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5A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6A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0E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26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BA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FC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D3A6B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D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0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1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9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3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0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6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7A2BC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4978E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BF3FC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14F36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278BE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A4F5B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92310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B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6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B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8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F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3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2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FCBB3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D1295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5D1E6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5169B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B4DD3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DFB97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FCE7B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6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E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2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0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5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9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1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AB353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42B7F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80407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015A3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3B1C6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2691F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74279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E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5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F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A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7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7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D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34902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F7083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DF854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0299E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E1431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A8DC8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4053C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4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C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C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9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9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D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9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85F025" w:rsidR="00B87ED3" w:rsidRPr="00177744" w:rsidRDefault="00DA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384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79A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2C5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03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8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A0F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5A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70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54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3D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13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ED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80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B5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4D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2024-07-02T23:04:00.0000000Z</dcterms:modified>
</coreProperties>
</file>