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77A79" w:rsidR="00C34772" w:rsidRPr="0026421F" w:rsidRDefault="002620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96E27A" w:rsidR="00C34772" w:rsidRPr="00D339A1" w:rsidRDefault="002620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0A05F" w:rsidR="002A7340" w:rsidRPr="00CD56BA" w:rsidRDefault="00262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1CF59" w:rsidR="002A7340" w:rsidRPr="00CD56BA" w:rsidRDefault="00262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1B28E" w:rsidR="002A7340" w:rsidRPr="00CD56BA" w:rsidRDefault="00262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52DA8" w:rsidR="002A7340" w:rsidRPr="00CD56BA" w:rsidRDefault="00262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F6CCE" w:rsidR="002A7340" w:rsidRPr="00CD56BA" w:rsidRDefault="00262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1108F" w:rsidR="002A7340" w:rsidRPr="00CD56BA" w:rsidRDefault="00262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81A2CB" w:rsidR="002A7340" w:rsidRPr="00CD56BA" w:rsidRDefault="00262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24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90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D1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9D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A4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86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40874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A2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C2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92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39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FF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98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C40C1" w:rsidR="001835FB" w:rsidRPr="006D22CC" w:rsidRDefault="002620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2DD67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6ABD6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58B80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F8932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82942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E4AE0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9999B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48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AE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5A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F1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37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B3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6A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D848C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C3ACE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AC72A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7DD90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FEDE1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55AAF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1B567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2E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8B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79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B9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5B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4E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8D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5CF1A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1E3C9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BA071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DD9D1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0BC98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02CD4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009CA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71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C5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6F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9E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FF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4A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47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FDE33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08D72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7FB5D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0EE44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856D8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E5428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B22AC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C2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F4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2D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14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88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F6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DD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816FE" w:rsidR="009A6C64" w:rsidRPr="00730585" w:rsidRDefault="00262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2D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DCD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49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A5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086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DC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070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EC5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86D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26F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1C9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7C5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FB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2054" w:rsidRPr="00B537C7" w:rsidRDefault="00262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C592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05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