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A02E69" w:rsidR="00C34772" w:rsidRPr="0026421F" w:rsidRDefault="00BA7F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0D18CA" w:rsidR="00C34772" w:rsidRPr="00D339A1" w:rsidRDefault="00BA7F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2DFFD" w:rsidR="002A7340" w:rsidRPr="00CD56BA" w:rsidRDefault="00BA7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2980B" w:rsidR="002A7340" w:rsidRPr="00CD56BA" w:rsidRDefault="00BA7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2BFE4" w:rsidR="002A7340" w:rsidRPr="00CD56BA" w:rsidRDefault="00BA7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6F2B5" w:rsidR="002A7340" w:rsidRPr="00CD56BA" w:rsidRDefault="00BA7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A7CF0" w:rsidR="002A7340" w:rsidRPr="00CD56BA" w:rsidRDefault="00BA7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1A951F" w:rsidR="002A7340" w:rsidRPr="00CD56BA" w:rsidRDefault="00BA7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12BD14" w:rsidR="002A7340" w:rsidRPr="00CD56BA" w:rsidRDefault="00BA7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15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EB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4C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98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62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EB906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DDCA7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EE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7E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5D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00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41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CD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6E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C90B9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A8F12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608E7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69471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7421C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406A2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41586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8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F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06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9A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01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F3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A9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805B3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CF51A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FF928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7E044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001D9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5188F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61B75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96FB0" w:rsidR="001835FB" w:rsidRPr="000307EE" w:rsidRDefault="00BA7F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3B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66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39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39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C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82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B121E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F9B04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87D8B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EB71C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AF8BE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04A01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F9895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2F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AC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4F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3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A30DB" w:rsidR="001835FB" w:rsidRPr="000307EE" w:rsidRDefault="00BA7F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3C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D5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D2FFE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98D9E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10CA8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4FE4C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7A6C6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72C5B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54687" w:rsidR="009A6C64" w:rsidRPr="00730585" w:rsidRDefault="00B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6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A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F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C9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5B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D4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F7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7FD3" w:rsidRPr="00B537C7" w:rsidRDefault="00BA7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DC1C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FD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