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B3BE" w:rsidR="0061148E" w:rsidRPr="00C61931" w:rsidRDefault="008B4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3DF1" w:rsidR="0061148E" w:rsidRPr="00C61931" w:rsidRDefault="008B4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2C893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8DF50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98B1C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3AD10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0B04E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B849F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F4E00" w:rsidR="00B87ED3" w:rsidRPr="00944D28" w:rsidRDefault="008B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B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2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7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5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61E59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0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B4416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C6693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3CEB6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0C30F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E3F69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D41DD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AD5A6" w:rsidR="00B87ED3" w:rsidRPr="00944D28" w:rsidRDefault="008B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C3DE9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0F360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90A4F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D6D8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3B6FE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B1F02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6B61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CDF06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6ACFC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48E4E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973B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517E1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3A993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44E73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C749E" w:rsidR="00B87ED3" w:rsidRPr="00944D28" w:rsidRDefault="008B4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7F558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F8078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B92C0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1AC63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1D96F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A492E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E8CBB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C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9EE0E" w:rsidR="00B87ED3" w:rsidRPr="00944D28" w:rsidRDefault="008B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6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4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7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6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AC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6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B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3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3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6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B4FF9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2024-07-02T16:57:00.0000000Z</dcterms:modified>
</coreProperties>
</file>