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E256" w:rsidR="0061148E" w:rsidRPr="00944D28" w:rsidRDefault="00F20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E7CA" w:rsidR="0061148E" w:rsidRPr="004A7085" w:rsidRDefault="00F20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7E8016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1EF3C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9672DE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685C9A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C44DE9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D2959D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221BE8" w:rsidR="00E22E60" w:rsidRPr="007D5604" w:rsidRDefault="00F20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F1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8C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AFC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6A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06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73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49093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5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0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FF933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531E2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189A1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A1571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E99E2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83F0C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263A3" w:rsidR="00B87ED3" w:rsidRPr="007D5604" w:rsidRDefault="00F2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9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BD063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DE986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536F6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30457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D21B5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F8C7A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C9EE9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6D94" w:rsidR="00B87ED3" w:rsidRPr="00944D28" w:rsidRDefault="00F2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AA63C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F0255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30FBB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CB729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E9298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0EB16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F922C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394CB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9FDEC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4F7A5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E14A4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0F3AB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E8414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81654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B4C5D4" w:rsidR="00B87ED3" w:rsidRPr="007D5604" w:rsidRDefault="00F2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D2C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F1C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B4E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159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DE4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5E2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E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5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5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8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0FD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