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DD0E" w:rsidR="0061148E" w:rsidRPr="008F69F5" w:rsidRDefault="00BD5D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B005" w:rsidR="0061148E" w:rsidRPr="008F69F5" w:rsidRDefault="00BD5D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A8280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694F6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FBDA0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E3B79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EF962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DB0AE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13C11" w:rsidR="00B87ED3" w:rsidRPr="008F69F5" w:rsidRDefault="00BD5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8B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AA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95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73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23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FBCFC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52283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E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0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C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A58A3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AABD9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E22C2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AB982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0AE80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E277A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F146E" w:rsidR="00B87ED3" w:rsidRPr="008F69F5" w:rsidRDefault="00BD5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3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325B8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2F5C6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FC432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85761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CB3F9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9339E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891DF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59A1" w:rsidR="00B87ED3" w:rsidRPr="00944D28" w:rsidRDefault="00BD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1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1A42" w:rsidR="00B87ED3" w:rsidRPr="00944D28" w:rsidRDefault="00BD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C5C1F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E1D73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965A9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12C7C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C3C37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2162D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09082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8AF85" w:rsidR="00B87ED3" w:rsidRPr="00944D28" w:rsidRDefault="00BD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C677E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08293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98224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11D28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D6130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60720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3AEB5" w:rsidR="00B87ED3" w:rsidRPr="008F69F5" w:rsidRDefault="00BD5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8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DCE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