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517D" w:rsidR="0061148E" w:rsidRPr="008F69F5" w:rsidRDefault="00E21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A25B" w:rsidR="0061148E" w:rsidRPr="008F69F5" w:rsidRDefault="00E21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24B53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8E9AC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80D55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134A7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0832C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6D4E9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B3B43" w:rsidR="00B87ED3" w:rsidRPr="008F69F5" w:rsidRDefault="00E2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24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C8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C6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08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AB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28C67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39B9F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3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8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1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5D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94BBE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ED730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9B68C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3F212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3152D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5C447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DCDAF" w:rsidR="00B87ED3" w:rsidRPr="008F69F5" w:rsidRDefault="00E2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1322E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8D3EA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FDEF8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3E0D8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2D66E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5B320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2E2D0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5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3D24A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10E9F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7C723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0D7EA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0D107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D687D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C5824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6305A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47C4C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B767D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271B8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15D11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D5C03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4F5C5" w:rsidR="00B87ED3" w:rsidRPr="008F69F5" w:rsidRDefault="00E2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1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58069" w:rsidR="00B87ED3" w:rsidRPr="00944D28" w:rsidRDefault="00E2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215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